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284B1D" w14:textId="77777777" w:rsidR="00253C57" w:rsidRDefault="00951756" w:rsidP="00951756">
      <w:pPr>
        <w:jc w:val="center"/>
        <w:rPr>
          <w:sz w:val="28"/>
          <w:szCs w:val="28"/>
        </w:rPr>
      </w:pPr>
      <w:r w:rsidRPr="00951756">
        <w:rPr>
          <w:sz w:val="28"/>
          <w:szCs w:val="28"/>
        </w:rPr>
        <w:t>WELCOME BACK TO BROADWAY 2012</w:t>
      </w:r>
    </w:p>
    <w:p w14:paraId="5AD659B2" w14:textId="77777777" w:rsidR="00951756" w:rsidRDefault="00951756" w:rsidP="00951756">
      <w:pPr>
        <w:jc w:val="center"/>
        <w:rPr>
          <w:sz w:val="28"/>
          <w:szCs w:val="28"/>
        </w:rPr>
      </w:pPr>
    </w:p>
    <w:p w14:paraId="6C3BEA69" w14:textId="77777777" w:rsidR="00951756" w:rsidRDefault="00951756" w:rsidP="0095175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SATURDAY, OCTOBER </w:t>
      </w:r>
      <w:proofErr w:type="gramStart"/>
      <w:r>
        <w:rPr>
          <w:sz w:val="28"/>
          <w:szCs w:val="28"/>
        </w:rPr>
        <w:t>27</w:t>
      </w:r>
      <w:r w:rsidRPr="00951756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 HALLOWEEN</w:t>
      </w:r>
      <w:proofErr w:type="gramEnd"/>
      <w:r>
        <w:rPr>
          <w:sz w:val="28"/>
          <w:szCs w:val="28"/>
        </w:rPr>
        <w:t xml:space="preserve"> SHOW</w:t>
      </w:r>
    </w:p>
    <w:p w14:paraId="519CBBCC" w14:textId="77777777" w:rsidR="00951756" w:rsidRDefault="00951756" w:rsidP="00951756">
      <w:pPr>
        <w:jc w:val="center"/>
        <w:rPr>
          <w:sz w:val="28"/>
          <w:szCs w:val="28"/>
        </w:rPr>
      </w:pPr>
    </w:p>
    <w:p w14:paraId="04DD727B" w14:textId="77777777" w:rsidR="00951756" w:rsidRDefault="00951756" w:rsidP="00951756">
      <w:pPr>
        <w:jc w:val="center"/>
        <w:rPr>
          <w:sz w:val="28"/>
          <w:szCs w:val="28"/>
        </w:rPr>
      </w:pPr>
      <w:r>
        <w:rPr>
          <w:sz w:val="28"/>
          <w:szCs w:val="28"/>
        </w:rPr>
        <w:t>SELECT FROM ONE OF THREE HALLOWEEN RELATED</w:t>
      </w:r>
    </w:p>
    <w:p w14:paraId="3E7D8557" w14:textId="77777777" w:rsidR="00951756" w:rsidRDefault="00951756" w:rsidP="00951756">
      <w:pPr>
        <w:jc w:val="center"/>
        <w:rPr>
          <w:sz w:val="28"/>
          <w:szCs w:val="28"/>
        </w:rPr>
      </w:pPr>
      <w:r>
        <w:rPr>
          <w:sz w:val="28"/>
          <w:szCs w:val="28"/>
        </w:rPr>
        <w:t>SHOWS.  EACH WILL PROVIDE MYSTERY AND THRILLS.</w:t>
      </w:r>
    </w:p>
    <w:p w14:paraId="70713E55" w14:textId="77777777" w:rsidR="00951756" w:rsidRDefault="00951756" w:rsidP="00951756">
      <w:pPr>
        <w:jc w:val="center"/>
        <w:rPr>
          <w:sz w:val="28"/>
          <w:szCs w:val="28"/>
        </w:rPr>
      </w:pPr>
    </w:p>
    <w:p w14:paraId="43713A04" w14:textId="77777777" w:rsidR="00951756" w:rsidRPr="00D94F41" w:rsidRDefault="00951756" w:rsidP="00951756">
      <w:pPr>
        <w:jc w:val="center"/>
        <w:rPr>
          <w:b/>
          <w:sz w:val="32"/>
          <w:szCs w:val="32"/>
        </w:rPr>
      </w:pPr>
      <w:r w:rsidRPr="00D94F41">
        <w:rPr>
          <w:b/>
          <w:sz w:val="32"/>
          <w:szCs w:val="32"/>
        </w:rPr>
        <w:t>PHANTOM OF THE OPERA</w:t>
      </w:r>
    </w:p>
    <w:p w14:paraId="69CB7E19" w14:textId="77777777" w:rsidR="00D91852" w:rsidRDefault="00D91852" w:rsidP="00951756">
      <w:pPr>
        <w:jc w:val="center"/>
      </w:pPr>
    </w:p>
    <w:p w14:paraId="3EB16C55" w14:textId="77777777" w:rsidR="00D91852" w:rsidRDefault="00D91852" w:rsidP="00951756">
      <w:pPr>
        <w:jc w:val="center"/>
      </w:pPr>
      <w:r>
        <w:t>DON’T MISS THE 25</w:t>
      </w:r>
      <w:r w:rsidRPr="00D91852">
        <w:rPr>
          <w:vertAlign w:val="superscript"/>
        </w:rPr>
        <w:t>TH</w:t>
      </w:r>
      <w:r>
        <w:t xml:space="preserve"> ANNIVERSARY OF THE LONGEST RUNNING SHOW ON BROADWAY.  ENJOY THIS CLASSIC LOVE STORY FROM SEATS </w:t>
      </w:r>
      <w:r w:rsidR="00D94F41">
        <w:t>IN THE FRONT MEZZANINE. SHOW IS A 2:00PM MATINEE.</w:t>
      </w:r>
    </w:p>
    <w:p w14:paraId="3795DE42" w14:textId="77777777" w:rsidR="00D94F41" w:rsidRDefault="00D94F41" w:rsidP="00951756">
      <w:pPr>
        <w:jc w:val="center"/>
      </w:pPr>
      <w:r>
        <w:t>COST-  $130.00 PER TICKET</w:t>
      </w:r>
    </w:p>
    <w:p w14:paraId="0B7C5A9A" w14:textId="77777777" w:rsidR="00D94F41" w:rsidRDefault="00D94F41" w:rsidP="00951756">
      <w:pPr>
        <w:jc w:val="center"/>
      </w:pPr>
    </w:p>
    <w:p w14:paraId="3CAC8A81" w14:textId="77777777" w:rsidR="00D94F41" w:rsidRDefault="00D94F41" w:rsidP="00951756">
      <w:pPr>
        <w:jc w:val="center"/>
        <w:rPr>
          <w:sz w:val="28"/>
          <w:szCs w:val="28"/>
        </w:rPr>
      </w:pPr>
      <w:r w:rsidRPr="00D94F41">
        <w:rPr>
          <w:b/>
          <w:sz w:val="32"/>
          <w:szCs w:val="32"/>
        </w:rPr>
        <w:t>SPIDERMAN</w:t>
      </w:r>
    </w:p>
    <w:p w14:paraId="424A586C" w14:textId="77777777" w:rsidR="00D94F41" w:rsidRDefault="00D94F41" w:rsidP="00951756">
      <w:pPr>
        <w:jc w:val="center"/>
        <w:rPr>
          <w:sz w:val="28"/>
          <w:szCs w:val="28"/>
        </w:rPr>
      </w:pPr>
    </w:p>
    <w:p w14:paraId="392EEDBE" w14:textId="601BE418" w:rsidR="00D94F41" w:rsidRDefault="00D94F41" w:rsidP="00951756">
      <w:pPr>
        <w:jc w:val="center"/>
      </w:pPr>
      <w:proofErr w:type="gramStart"/>
      <w:r>
        <w:t>ANOTHER CLASSIC HALLOWEEN CH</w:t>
      </w:r>
      <w:r w:rsidR="000E7C5B">
        <w:t>ARACTER.</w:t>
      </w:r>
      <w:proofErr w:type="gramEnd"/>
      <w:r w:rsidR="000E7C5B">
        <w:t xml:space="preserve">  SEE THE WEBSLINGER FRO</w:t>
      </w:r>
      <w:r>
        <w:t xml:space="preserve">M SEATS IN THE BALCONY WHERE YOU WILL HAVE SEVERAL CONTACTS WITH PETER PARKER’S </w:t>
      </w:r>
      <w:proofErr w:type="gramStart"/>
      <w:r>
        <w:t>ALTER-EGO</w:t>
      </w:r>
      <w:proofErr w:type="gramEnd"/>
      <w:r>
        <w:t xml:space="preserve">.  </w:t>
      </w:r>
      <w:proofErr w:type="gramStart"/>
      <w:r>
        <w:t>GREAT SOUNDTRACK BY BONO AND THE EDGE.</w:t>
      </w:r>
      <w:proofErr w:type="gramEnd"/>
    </w:p>
    <w:p w14:paraId="586368F0" w14:textId="77777777" w:rsidR="00D94F41" w:rsidRDefault="00D94F41" w:rsidP="00951756">
      <w:pPr>
        <w:jc w:val="center"/>
      </w:pPr>
      <w:r>
        <w:t>COST-  $105.00 PER TICKET</w:t>
      </w:r>
    </w:p>
    <w:p w14:paraId="78BDB3FF" w14:textId="77777777" w:rsidR="00D94F41" w:rsidRDefault="00D94F41" w:rsidP="00951756">
      <w:pPr>
        <w:jc w:val="center"/>
      </w:pPr>
    </w:p>
    <w:p w14:paraId="20AF44A9" w14:textId="77777777" w:rsidR="00D94F41" w:rsidRDefault="00D94F41" w:rsidP="00951756">
      <w:pPr>
        <w:jc w:val="center"/>
      </w:pPr>
    </w:p>
    <w:p w14:paraId="7EE9C728" w14:textId="77777777" w:rsidR="00D94F41" w:rsidRDefault="00D94F41" w:rsidP="00951756">
      <w:pPr>
        <w:jc w:val="center"/>
        <w:rPr>
          <w:b/>
          <w:sz w:val="32"/>
          <w:szCs w:val="32"/>
        </w:rPr>
      </w:pPr>
      <w:r w:rsidRPr="00484228">
        <w:rPr>
          <w:b/>
          <w:sz w:val="32"/>
          <w:szCs w:val="32"/>
        </w:rPr>
        <w:t xml:space="preserve">THE MYSTERY </w:t>
      </w:r>
      <w:r w:rsidR="00484228" w:rsidRPr="00484228">
        <w:rPr>
          <w:b/>
          <w:sz w:val="32"/>
          <w:szCs w:val="32"/>
        </w:rPr>
        <w:t>OF EDWIN DROOD</w:t>
      </w:r>
    </w:p>
    <w:p w14:paraId="698A3979" w14:textId="77777777" w:rsidR="00484228" w:rsidRDefault="00484228" w:rsidP="00951756">
      <w:pPr>
        <w:jc w:val="center"/>
        <w:rPr>
          <w:b/>
          <w:sz w:val="32"/>
          <w:szCs w:val="32"/>
        </w:rPr>
      </w:pPr>
    </w:p>
    <w:p w14:paraId="76CBBF2E" w14:textId="56CE2D9B" w:rsidR="00484228" w:rsidRDefault="00484228" w:rsidP="00951756">
      <w:pPr>
        <w:jc w:val="center"/>
      </w:pPr>
      <w:r>
        <w:t>JOIN US FOR THE REVIVAL OF THIS TONY AWARD (BEST MUSICAL)</w:t>
      </w:r>
      <w:r w:rsidR="000E7C5B">
        <w:t xml:space="preserve"> WINNER</w:t>
      </w:r>
      <w:r>
        <w:t xml:space="preserve"> STARRING </w:t>
      </w:r>
      <w:proofErr w:type="gramStart"/>
      <w:r>
        <w:t>TWO-TIME</w:t>
      </w:r>
      <w:proofErr w:type="gramEnd"/>
      <w:r>
        <w:t xml:space="preserve"> TONY AWARD WINNER CHITA RIVERA.  IN THE THEATER,</w:t>
      </w:r>
      <w:r w:rsidR="000E7C5B">
        <w:t xml:space="preserve"> </w:t>
      </w:r>
      <w:bookmarkStart w:id="0" w:name="_GoBack"/>
      <w:bookmarkEnd w:id="0"/>
      <w:r>
        <w:t xml:space="preserve">THE AUDIENCE SELECTS THE MURDERER IN CHARLES DICKENS UNFINISHED NOVEL.  EACH PERFORMANCE HAS A DIFFERENT ENDING.  </w:t>
      </w:r>
    </w:p>
    <w:p w14:paraId="01723AF4" w14:textId="77777777" w:rsidR="00484228" w:rsidRDefault="00484228" w:rsidP="00951756">
      <w:pPr>
        <w:jc w:val="center"/>
      </w:pPr>
      <w:r>
        <w:t>COST- $90.00 PER TICKET</w:t>
      </w:r>
    </w:p>
    <w:p w14:paraId="164C6435" w14:textId="77777777" w:rsidR="00484228" w:rsidRDefault="00484228" w:rsidP="00951756">
      <w:pPr>
        <w:jc w:val="center"/>
      </w:pPr>
    </w:p>
    <w:p w14:paraId="0BACF643" w14:textId="77777777" w:rsidR="00484228" w:rsidRDefault="00484228" w:rsidP="00951756">
      <w:pPr>
        <w:jc w:val="center"/>
      </w:pPr>
      <w:r>
        <w:t>BUS DEPARTS NHS AT 8:00 AM</w:t>
      </w:r>
    </w:p>
    <w:p w14:paraId="05701F61" w14:textId="77777777" w:rsidR="00484228" w:rsidRDefault="00484228" w:rsidP="00951756">
      <w:pPr>
        <w:jc w:val="center"/>
      </w:pPr>
      <w:r>
        <w:t>ARRIVES NYC ABOUT 10:00 AM</w:t>
      </w:r>
    </w:p>
    <w:p w14:paraId="39707C75" w14:textId="77777777" w:rsidR="00484228" w:rsidRDefault="00484228" w:rsidP="00951756">
      <w:pPr>
        <w:jc w:val="center"/>
      </w:pPr>
      <w:r>
        <w:t>ALL SHOWS ARE 2:00PM</w:t>
      </w:r>
    </w:p>
    <w:p w14:paraId="2B6356C8" w14:textId="77777777" w:rsidR="00484228" w:rsidRDefault="00484228" w:rsidP="00951756">
      <w:pPr>
        <w:jc w:val="center"/>
      </w:pPr>
      <w:r>
        <w:t>DEPART NYC APPROX 2 HOURS AFTER SHOWS</w:t>
      </w:r>
    </w:p>
    <w:p w14:paraId="1D04F05A" w14:textId="77777777" w:rsidR="00484228" w:rsidRDefault="00484228" w:rsidP="00951756">
      <w:pPr>
        <w:jc w:val="center"/>
      </w:pPr>
      <w:r>
        <w:t>ARRIVE BACK AT NHS APPROX 10:00 PM</w:t>
      </w:r>
    </w:p>
    <w:p w14:paraId="6185814A" w14:textId="77777777" w:rsidR="00484228" w:rsidRDefault="00484228" w:rsidP="00951756">
      <w:pPr>
        <w:jc w:val="center"/>
      </w:pPr>
    </w:p>
    <w:p w14:paraId="59BDD07E" w14:textId="77777777" w:rsidR="00484228" w:rsidRPr="00484228" w:rsidRDefault="00484228" w:rsidP="00951756">
      <w:pPr>
        <w:jc w:val="center"/>
        <w:rPr>
          <w:sz w:val="28"/>
          <w:szCs w:val="28"/>
        </w:rPr>
      </w:pPr>
      <w:r>
        <w:rPr>
          <w:sz w:val="28"/>
          <w:szCs w:val="28"/>
        </w:rPr>
        <w:t>CONTACT KIM DAVIS AT THE HIGH SCHOOL FOR DETAILS</w:t>
      </w:r>
    </w:p>
    <w:p w14:paraId="61F45F18" w14:textId="77777777" w:rsidR="00951756" w:rsidRDefault="00951756" w:rsidP="00951756">
      <w:pPr>
        <w:jc w:val="center"/>
      </w:pPr>
    </w:p>
    <w:p w14:paraId="76F0F614" w14:textId="77777777" w:rsidR="00951756" w:rsidRPr="00951756" w:rsidRDefault="00951756" w:rsidP="00951756">
      <w:pPr>
        <w:jc w:val="center"/>
      </w:pPr>
    </w:p>
    <w:sectPr w:rsidR="00951756" w:rsidRPr="00951756" w:rsidSect="00253C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756"/>
    <w:rsid w:val="000E7C5B"/>
    <w:rsid w:val="00253C57"/>
    <w:rsid w:val="00484228"/>
    <w:rsid w:val="00951756"/>
    <w:rsid w:val="00D91852"/>
    <w:rsid w:val="00D94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EDD2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165</Words>
  <Characters>941</Characters>
  <Application>Microsoft Macintosh Word</Application>
  <DocSecurity>0</DocSecurity>
  <Lines>7</Lines>
  <Paragraphs>2</Paragraphs>
  <ScaleCrop>false</ScaleCrop>
  <Company>nasd</Company>
  <LinksUpToDate>false</LinksUpToDate>
  <CharactersWithSpaces>1104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3</cp:revision>
  <cp:lastPrinted>2012-08-29T14:20:00Z</cp:lastPrinted>
  <dcterms:created xsi:type="dcterms:W3CDTF">2012-08-29T13:41:00Z</dcterms:created>
  <dcterms:modified xsi:type="dcterms:W3CDTF">2012-08-29T14:22:00Z</dcterms:modified>
</cp:coreProperties>
</file>